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EC" w:rsidRDefault="00BE6863">
      <w:pPr>
        <w:adjustRightInd/>
        <w:snapToGrid/>
        <w:spacing w:line="240" w:lineRule="auto"/>
        <w:ind w:firstLineChars="0" w:firstLine="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附件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3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：</w:t>
      </w:r>
    </w:p>
    <w:p w:rsidR="009D79EC" w:rsidRDefault="00BE6863">
      <w:pPr>
        <w:spacing w:line="400" w:lineRule="exact"/>
        <w:ind w:left="1084" w:hangingChars="300" w:hanging="1084"/>
        <w:jc w:val="both"/>
        <w:rPr>
          <w:rFonts w:ascii="宋体" w:eastAsia="宋体" w:hAnsi="宋体" w:cs="宋体"/>
          <w:b/>
          <w:bCs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2021</w:t>
      </w:r>
      <w:r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年抚顺市公安局东洲</w:t>
      </w:r>
      <w:r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公安</w:t>
      </w:r>
      <w:r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分局</w:t>
      </w:r>
      <w:r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招聘第二批</w:t>
      </w:r>
      <w:r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警务辅助人员考试健康申明及安全考试承诺书</w:t>
      </w: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8"/>
        <w:gridCol w:w="2324"/>
        <w:gridCol w:w="1841"/>
        <w:gridCol w:w="3661"/>
      </w:tblGrid>
      <w:tr w:rsidR="009D79EC">
        <w:trPr>
          <w:trHeight w:val="588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EC" w:rsidRDefault="00BE6863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考生姓名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EC" w:rsidRDefault="009D79EC">
            <w:pPr>
              <w:pStyle w:val="a6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EC" w:rsidRDefault="00BE6863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准考证号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EC" w:rsidRDefault="009D79EC">
            <w:pPr>
              <w:pStyle w:val="a6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9D79EC">
        <w:trPr>
          <w:trHeight w:val="541"/>
          <w:jc w:val="center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79EC" w:rsidRDefault="00BE6863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联系方式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79EC" w:rsidRDefault="009D79EC">
            <w:pPr>
              <w:pStyle w:val="a6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EC" w:rsidRDefault="00BE6863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考试时间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79EC" w:rsidRDefault="009D79EC">
            <w:pPr>
              <w:pStyle w:val="a6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9D79EC">
        <w:trPr>
          <w:trHeight w:val="521"/>
          <w:jc w:val="center"/>
        </w:trPr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EC" w:rsidRDefault="009D79EC">
            <w:pPr>
              <w:pStyle w:val="a6"/>
              <w:rPr>
                <w:rFonts w:ascii="宋体" w:eastAsia="宋体" w:hAnsi="宋体" w:cs="宋体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EC" w:rsidRDefault="009D79EC">
            <w:pPr>
              <w:pStyle w:val="a6"/>
              <w:rPr>
                <w:rFonts w:ascii="宋体" w:eastAsia="宋体" w:hAnsi="宋体" w:cs="宋体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EC" w:rsidRDefault="00BE6863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考试科目</w:t>
            </w:r>
          </w:p>
        </w:tc>
        <w:tc>
          <w:tcPr>
            <w:tcW w:w="3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EC" w:rsidRDefault="009D79EC">
            <w:pPr>
              <w:pStyle w:val="a6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9D79EC">
        <w:trPr>
          <w:trHeight w:val="5570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EC" w:rsidRDefault="00BE6863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健</w:t>
            </w:r>
          </w:p>
          <w:p w:rsidR="009D79EC" w:rsidRDefault="00BE6863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康</w:t>
            </w:r>
          </w:p>
          <w:p w:rsidR="009D79EC" w:rsidRDefault="00BE6863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申</w:t>
            </w:r>
          </w:p>
          <w:p w:rsidR="009D79EC" w:rsidRDefault="00BE6863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明</w:t>
            </w:r>
          </w:p>
        </w:tc>
        <w:tc>
          <w:tcPr>
            <w:tcW w:w="7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EC" w:rsidRDefault="00BE6863">
            <w:pPr>
              <w:pStyle w:val="a6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1.</w:t>
            </w:r>
            <w:r>
              <w:rPr>
                <w:rFonts w:ascii="宋体" w:eastAsia="宋体" w:hAnsi="宋体" w:cs="宋体" w:hint="eastAsia"/>
                <w:lang w:eastAsia="zh-CN"/>
              </w:rPr>
              <w:t>考前</w:t>
            </w:r>
            <w:r>
              <w:rPr>
                <w:rFonts w:ascii="宋体" w:eastAsia="宋体" w:hAnsi="宋体" w:cs="宋体" w:hint="eastAsia"/>
                <w:lang w:eastAsia="zh-CN"/>
              </w:rPr>
              <w:t>14</w:t>
            </w:r>
            <w:r>
              <w:rPr>
                <w:rFonts w:ascii="宋体" w:eastAsia="宋体" w:hAnsi="宋体" w:cs="宋体" w:hint="eastAsia"/>
                <w:lang w:eastAsia="zh-CN"/>
              </w:rPr>
              <w:t>天内，是否接触新冠肺炎确诊病例、疑似病例、无症状感染者？</w:t>
            </w:r>
          </w:p>
          <w:p w:rsidR="009D79EC" w:rsidRDefault="00BE6863">
            <w:pPr>
              <w:pStyle w:val="a6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sym w:font="Wingdings 2" w:char="00A3"/>
            </w:r>
            <w:r>
              <w:rPr>
                <w:rFonts w:ascii="宋体" w:eastAsia="宋体" w:hAnsi="宋体" w:cs="宋体" w:hint="eastAsia"/>
                <w:lang w:eastAsia="zh-CN"/>
              </w:rPr>
              <w:t>是</w:t>
            </w:r>
            <w:r>
              <w:rPr>
                <w:rFonts w:ascii="宋体" w:eastAsia="宋体" w:hAnsi="宋体" w:cs="宋体" w:hint="eastAsia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</w:rPr>
              <w:sym w:font="Wingdings 2" w:char="00A3"/>
            </w:r>
            <w:r>
              <w:rPr>
                <w:rFonts w:ascii="宋体" w:eastAsia="宋体" w:hAnsi="宋体" w:cs="宋体" w:hint="eastAsia"/>
                <w:lang w:eastAsia="zh-CN"/>
              </w:rPr>
              <w:t>否</w:t>
            </w:r>
          </w:p>
          <w:p w:rsidR="009D79EC" w:rsidRDefault="00BE6863">
            <w:pPr>
              <w:pStyle w:val="a6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2.</w:t>
            </w:r>
            <w:r>
              <w:rPr>
                <w:rFonts w:ascii="宋体" w:eastAsia="宋体" w:hAnsi="宋体" w:cs="宋体" w:hint="eastAsia"/>
                <w:lang w:eastAsia="zh-CN"/>
              </w:rPr>
              <w:t>考前</w:t>
            </w:r>
            <w:r>
              <w:rPr>
                <w:rFonts w:ascii="宋体" w:eastAsia="宋体" w:hAnsi="宋体" w:cs="宋体" w:hint="eastAsia"/>
                <w:lang w:eastAsia="zh-CN"/>
              </w:rPr>
              <w:t>14</w:t>
            </w:r>
            <w:r>
              <w:rPr>
                <w:rFonts w:ascii="宋体" w:eastAsia="宋体" w:hAnsi="宋体" w:cs="宋体" w:hint="eastAsia"/>
                <w:lang w:eastAsia="zh-CN"/>
              </w:rPr>
              <w:t>天内，是否出现发热、干咳、乏力、鼻塞、流涕、咽痛、腹泻等症状？</w:t>
            </w:r>
          </w:p>
          <w:p w:rsidR="009D79EC" w:rsidRDefault="00BE6863">
            <w:pPr>
              <w:pStyle w:val="a6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sym w:font="Wingdings 2" w:char="00A3"/>
            </w:r>
            <w:r>
              <w:rPr>
                <w:rFonts w:ascii="宋体" w:eastAsia="宋体" w:hAnsi="宋体" w:cs="宋体" w:hint="eastAsia"/>
                <w:lang w:eastAsia="zh-CN"/>
              </w:rPr>
              <w:t>是</w:t>
            </w:r>
            <w:r>
              <w:rPr>
                <w:rFonts w:ascii="宋体" w:eastAsia="宋体" w:hAnsi="宋体" w:cs="宋体" w:hint="eastAsia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</w:rPr>
              <w:sym w:font="Wingdings 2" w:char="00A3"/>
            </w:r>
            <w:r>
              <w:rPr>
                <w:rFonts w:ascii="宋体" w:eastAsia="宋体" w:hAnsi="宋体" w:cs="宋体" w:hint="eastAsia"/>
                <w:lang w:eastAsia="zh-CN"/>
              </w:rPr>
              <w:t>否</w:t>
            </w:r>
          </w:p>
          <w:p w:rsidR="009D79EC" w:rsidRDefault="00BE6863">
            <w:pPr>
              <w:pStyle w:val="a6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3.</w:t>
            </w:r>
            <w:r>
              <w:rPr>
                <w:rFonts w:ascii="宋体" w:eastAsia="宋体" w:hAnsi="宋体" w:cs="宋体" w:hint="eastAsia"/>
                <w:lang w:eastAsia="zh-CN"/>
              </w:rPr>
              <w:t>考前</w:t>
            </w:r>
            <w:r>
              <w:rPr>
                <w:rFonts w:ascii="宋体" w:eastAsia="宋体" w:hAnsi="宋体" w:cs="宋体" w:hint="eastAsia"/>
                <w:lang w:eastAsia="zh-CN"/>
              </w:rPr>
              <w:t>14</w:t>
            </w:r>
            <w:r>
              <w:rPr>
                <w:rFonts w:ascii="宋体" w:eastAsia="宋体" w:hAnsi="宋体" w:cs="宋体" w:hint="eastAsia"/>
                <w:lang w:eastAsia="zh-CN"/>
              </w:rPr>
              <w:t>天内，本人或家庭成员是否有疫情重点地区（包括境外、国内外高风险地区等）旅行史和接触史？</w:t>
            </w:r>
          </w:p>
          <w:p w:rsidR="009D79EC" w:rsidRDefault="00BE6863">
            <w:pPr>
              <w:pStyle w:val="a6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sym w:font="Wingdings 2" w:char="00A3"/>
            </w:r>
            <w:r>
              <w:rPr>
                <w:rFonts w:ascii="宋体" w:eastAsia="宋体" w:hAnsi="宋体" w:cs="宋体" w:hint="eastAsia"/>
                <w:lang w:eastAsia="zh-CN"/>
              </w:rPr>
              <w:t>是</w:t>
            </w:r>
            <w:r>
              <w:rPr>
                <w:rFonts w:ascii="宋体" w:eastAsia="宋体" w:hAnsi="宋体" w:cs="宋体" w:hint="eastAsia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</w:rPr>
              <w:sym w:font="Wingdings 2" w:char="00A3"/>
            </w:r>
            <w:r>
              <w:rPr>
                <w:rFonts w:ascii="宋体" w:eastAsia="宋体" w:hAnsi="宋体" w:cs="宋体" w:hint="eastAsia"/>
                <w:lang w:eastAsia="zh-CN"/>
              </w:rPr>
              <w:t>否</w:t>
            </w:r>
          </w:p>
          <w:p w:rsidR="009D79EC" w:rsidRDefault="00BE6863">
            <w:pPr>
              <w:pStyle w:val="a6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4.</w:t>
            </w:r>
            <w:r>
              <w:rPr>
                <w:rFonts w:ascii="宋体" w:eastAsia="宋体" w:hAnsi="宋体" w:cs="宋体" w:hint="eastAsia"/>
                <w:lang w:eastAsia="zh-CN"/>
              </w:rPr>
              <w:t>考前</w:t>
            </w:r>
            <w:r>
              <w:rPr>
                <w:rFonts w:ascii="宋体" w:eastAsia="宋体" w:hAnsi="宋体" w:cs="宋体" w:hint="eastAsia"/>
                <w:lang w:eastAsia="zh-CN"/>
              </w:rPr>
              <w:t>14</w:t>
            </w:r>
            <w:r>
              <w:rPr>
                <w:rFonts w:ascii="宋体" w:eastAsia="宋体" w:hAnsi="宋体" w:cs="宋体" w:hint="eastAsia"/>
                <w:lang w:eastAsia="zh-CN"/>
              </w:rPr>
              <w:t>天内，所在社区（村居）是否有确诊病例、疑似病例</w:t>
            </w:r>
            <w:r>
              <w:rPr>
                <w:rFonts w:ascii="宋体" w:eastAsia="宋体" w:hAnsi="宋体" w:cs="宋体" w:hint="eastAsia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>？</w:t>
            </w:r>
          </w:p>
          <w:p w:rsidR="009D79EC" w:rsidRDefault="00BE6863">
            <w:pPr>
              <w:pStyle w:val="a6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sym w:font="Wingdings 2" w:char="00A3"/>
            </w:r>
            <w:r>
              <w:rPr>
                <w:rFonts w:ascii="宋体" w:eastAsia="宋体" w:hAnsi="宋体" w:cs="宋体" w:hint="eastAsia"/>
              </w:rPr>
              <w:t>是</w:t>
            </w:r>
            <w:r>
              <w:rPr>
                <w:rFonts w:ascii="宋体" w:eastAsia="宋体" w:hAnsi="宋体" w:cs="宋体" w:hint="eastAsia"/>
              </w:rPr>
              <w:t xml:space="preserve">     </w:t>
            </w:r>
            <w:r>
              <w:rPr>
                <w:rFonts w:ascii="宋体" w:eastAsia="宋体" w:hAnsi="宋体" w:cs="宋体" w:hint="eastAsia"/>
              </w:rPr>
              <w:sym w:font="Wingdings 2" w:char="00A3"/>
            </w:r>
            <w:r>
              <w:rPr>
                <w:rFonts w:ascii="宋体" w:eastAsia="宋体" w:hAnsi="宋体" w:cs="宋体" w:hint="eastAsia"/>
              </w:rPr>
              <w:t>否</w:t>
            </w:r>
          </w:p>
        </w:tc>
      </w:tr>
      <w:tr w:rsidR="009D79EC">
        <w:trPr>
          <w:trHeight w:val="3100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EC" w:rsidRDefault="00BE6863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考</w:t>
            </w:r>
          </w:p>
          <w:p w:rsidR="009D79EC" w:rsidRDefault="00BE6863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</w:t>
            </w:r>
          </w:p>
          <w:p w:rsidR="009D79EC" w:rsidRDefault="00BE6863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承</w:t>
            </w:r>
          </w:p>
          <w:p w:rsidR="009D79EC" w:rsidRDefault="00BE6863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诺</w:t>
            </w:r>
          </w:p>
        </w:tc>
        <w:tc>
          <w:tcPr>
            <w:tcW w:w="7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EC" w:rsidRDefault="00BE6863">
            <w:pPr>
              <w:pStyle w:val="a6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本人参加</w:t>
            </w:r>
            <w:r>
              <w:rPr>
                <w:rFonts w:ascii="宋体" w:eastAsia="宋体" w:hAnsi="宋体" w:cs="宋体" w:hint="eastAsia"/>
                <w:lang w:eastAsia="zh-CN"/>
              </w:rPr>
              <w:t>2021</w:t>
            </w:r>
            <w:r>
              <w:rPr>
                <w:rFonts w:ascii="宋体" w:eastAsia="宋体" w:hAnsi="宋体" w:cs="宋体" w:hint="eastAsia"/>
                <w:lang w:eastAsia="zh-CN"/>
              </w:rPr>
              <w:t>年抚顺市公安局东洲</w:t>
            </w:r>
            <w:r>
              <w:rPr>
                <w:rFonts w:ascii="宋体" w:eastAsia="宋体" w:hAnsi="宋体" w:cs="宋体" w:hint="eastAsia"/>
                <w:lang w:eastAsia="zh-CN"/>
              </w:rPr>
              <w:t>公安</w:t>
            </w:r>
            <w:r>
              <w:rPr>
                <w:rFonts w:ascii="宋体" w:eastAsia="宋体" w:hAnsi="宋体" w:cs="宋体" w:hint="eastAsia"/>
                <w:lang w:eastAsia="zh-CN"/>
              </w:rPr>
              <w:t>分局</w:t>
            </w:r>
            <w:r>
              <w:rPr>
                <w:rFonts w:ascii="宋体" w:eastAsia="宋体" w:hAnsi="宋体" w:cs="宋体" w:hint="eastAsia"/>
                <w:lang w:eastAsia="zh-CN"/>
              </w:rPr>
              <w:t>招聘第二批</w:t>
            </w:r>
            <w:r>
              <w:rPr>
                <w:rFonts w:ascii="宋体" w:eastAsia="宋体" w:hAnsi="宋体" w:cs="宋体" w:hint="eastAsia"/>
                <w:lang w:eastAsia="zh-CN"/>
              </w:rPr>
              <w:t>警务辅助人员</w:t>
            </w:r>
            <w:r>
              <w:rPr>
                <w:rFonts w:ascii="宋体" w:eastAsia="宋体" w:hAnsi="宋体" w:cs="宋体" w:hint="eastAsia"/>
                <w:lang w:eastAsia="zh-CN"/>
              </w:rPr>
              <w:t>考试</w:t>
            </w:r>
            <w:r>
              <w:rPr>
                <w:rFonts w:ascii="宋体" w:eastAsia="宋体" w:hAnsi="宋体" w:cs="宋体" w:hint="eastAsia"/>
                <w:lang w:eastAsia="zh-CN"/>
              </w:rPr>
              <w:t>，现郑重承诺：本人如实逐项填报健康申明，如因隐瞒或虚假填报引起影响公共安全的后果，本人愿承担相应的法律责任。</w:t>
            </w:r>
          </w:p>
          <w:p w:rsidR="009D79EC" w:rsidRDefault="00BE6863">
            <w:pPr>
              <w:pStyle w:val="a6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考生签名：</w:t>
            </w:r>
            <w:r>
              <w:rPr>
                <w:rFonts w:ascii="宋体" w:eastAsia="宋体" w:hAnsi="宋体" w:cs="宋体" w:hint="eastAsia"/>
                <w:lang w:eastAsia="zh-CN"/>
              </w:rPr>
              <w:t xml:space="preserve">        </w:t>
            </w:r>
          </w:p>
          <w:p w:rsidR="009D79EC" w:rsidRDefault="00BE6863">
            <w:pPr>
              <w:pStyle w:val="a6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日</w:t>
            </w:r>
            <w:r>
              <w:rPr>
                <w:rFonts w:ascii="宋体" w:eastAsia="宋体" w:hAnsi="宋体" w:cs="宋体" w:hint="eastAsia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lang w:eastAsia="zh-CN"/>
              </w:rPr>
              <w:t>期：年</w:t>
            </w:r>
            <w:r>
              <w:rPr>
                <w:rFonts w:ascii="宋体" w:eastAsia="宋体" w:hAnsi="宋体" w:cs="宋体" w:hint="eastAsia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  <w:lang w:eastAsia="zh-CN"/>
              </w:rPr>
              <w:t>月</w:t>
            </w:r>
            <w:r>
              <w:rPr>
                <w:rFonts w:ascii="宋体" w:eastAsia="宋体" w:hAnsi="宋体" w:cs="宋体" w:hint="eastAsia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lang w:eastAsia="zh-CN"/>
              </w:rPr>
              <w:t>日</w:t>
            </w:r>
          </w:p>
        </w:tc>
      </w:tr>
    </w:tbl>
    <w:p w:rsidR="009D79EC" w:rsidRDefault="00BE6863" w:rsidP="00D63352">
      <w:pPr>
        <w:spacing w:line="420" w:lineRule="exact"/>
        <w:ind w:left="562" w:hangingChars="200" w:hanging="562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b/>
          <w:sz w:val="28"/>
          <w:lang w:eastAsia="zh-CN"/>
        </w:rPr>
        <w:t>注：考生每考一科填写一张承诺书，请根据本人考</w:t>
      </w:r>
      <w:r>
        <w:rPr>
          <w:rFonts w:ascii="宋体" w:eastAsia="宋体" w:hAnsi="宋体" w:cs="宋体" w:hint="eastAsia"/>
          <w:b/>
          <w:sz w:val="28"/>
          <w:lang w:eastAsia="zh-CN"/>
        </w:rPr>
        <w:t>试</w:t>
      </w:r>
      <w:r>
        <w:rPr>
          <w:rFonts w:ascii="宋体" w:eastAsia="宋体" w:hAnsi="宋体" w:cs="宋体" w:hint="eastAsia"/>
          <w:b/>
          <w:sz w:val="28"/>
          <w:lang w:eastAsia="zh-CN"/>
        </w:rPr>
        <w:t>科目填写。</w:t>
      </w:r>
    </w:p>
    <w:sectPr w:rsidR="009D79EC" w:rsidSect="009D79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863" w:rsidRDefault="00BE6863">
      <w:pPr>
        <w:spacing w:line="240" w:lineRule="auto"/>
        <w:ind w:firstLine="600"/>
      </w:pPr>
      <w:r>
        <w:separator/>
      </w:r>
    </w:p>
  </w:endnote>
  <w:endnote w:type="continuationSeparator" w:id="1">
    <w:p w:rsidR="00BE6863" w:rsidRDefault="00BE6863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352" w:rsidRDefault="00D63352" w:rsidP="00D63352">
    <w:pPr>
      <w:pStyle w:val="a9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352" w:rsidRDefault="00D63352" w:rsidP="00D63352">
    <w:pPr>
      <w:pStyle w:val="a9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352" w:rsidRDefault="00D63352" w:rsidP="00D63352">
    <w:pPr>
      <w:pStyle w:val="a9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863" w:rsidRDefault="00BE6863">
      <w:pPr>
        <w:spacing w:line="240" w:lineRule="auto"/>
        <w:ind w:firstLine="600"/>
      </w:pPr>
      <w:r>
        <w:separator/>
      </w:r>
    </w:p>
  </w:footnote>
  <w:footnote w:type="continuationSeparator" w:id="1">
    <w:p w:rsidR="00BE6863" w:rsidRDefault="00BE6863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352" w:rsidRDefault="00D63352" w:rsidP="00D63352">
    <w:pPr>
      <w:pStyle w:val="a8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352" w:rsidRDefault="00D63352" w:rsidP="00D63352">
    <w:pPr>
      <w:pStyle w:val="a8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352" w:rsidRDefault="00D63352" w:rsidP="00D63352">
    <w:pPr>
      <w:pStyle w:val="a8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F5BFB3D1"/>
    <w:rsid w:val="00080558"/>
    <w:rsid w:val="00172A27"/>
    <w:rsid w:val="009D79EC"/>
    <w:rsid w:val="00BE6863"/>
    <w:rsid w:val="00D63352"/>
    <w:rsid w:val="00F90C68"/>
    <w:rsid w:val="02591875"/>
    <w:rsid w:val="02B9690F"/>
    <w:rsid w:val="02DD5A64"/>
    <w:rsid w:val="02EA2A66"/>
    <w:rsid w:val="030A17F7"/>
    <w:rsid w:val="03374DFC"/>
    <w:rsid w:val="0B8E2746"/>
    <w:rsid w:val="0C624AE4"/>
    <w:rsid w:val="0C966B08"/>
    <w:rsid w:val="0EF45DBE"/>
    <w:rsid w:val="0FB37A2C"/>
    <w:rsid w:val="12D67FBC"/>
    <w:rsid w:val="12F372B4"/>
    <w:rsid w:val="130F2A7C"/>
    <w:rsid w:val="13D0644C"/>
    <w:rsid w:val="15170DD9"/>
    <w:rsid w:val="185108B1"/>
    <w:rsid w:val="1B057898"/>
    <w:rsid w:val="1B5E7209"/>
    <w:rsid w:val="1F4C2742"/>
    <w:rsid w:val="1F8F43A9"/>
    <w:rsid w:val="20F11E00"/>
    <w:rsid w:val="239F6481"/>
    <w:rsid w:val="23A3051D"/>
    <w:rsid w:val="24CB46F7"/>
    <w:rsid w:val="273A4512"/>
    <w:rsid w:val="27D95BE2"/>
    <w:rsid w:val="28EC1177"/>
    <w:rsid w:val="2D36064F"/>
    <w:rsid w:val="2DF14E53"/>
    <w:rsid w:val="2E1425E7"/>
    <w:rsid w:val="35682757"/>
    <w:rsid w:val="35952BDE"/>
    <w:rsid w:val="35FE7CF7"/>
    <w:rsid w:val="38A06065"/>
    <w:rsid w:val="397E3BA1"/>
    <w:rsid w:val="399D50C6"/>
    <w:rsid w:val="3AE2083B"/>
    <w:rsid w:val="3B0B4FF3"/>
    <w:rsid w:val="3BA26B83"/>
    <w:rsid w:val="3BF56DC1"/>
    <w:rsid w:val="3CE27726"/>
    <w:rsid w:val="3CFE3B11"/>
    <w:rsid w:val="3DD6453A"/>
    <w:rsid w:val="3FEF38D1"/>
    <w:rsid w:val="4086019A"/>
    <w:rsid w:val="41B0694B"/>
    <w:rsid w:val="41F85E40"/>
    <w:rsid w:val="433C0153"/>
    <w:rsid w:val="4A0065A8"/>
    <w:rsid w:val="4D812056"/>
    <w:rsid w:val="4EBE6FE2"/>
    <w:rsid w:val="4ED3493D"/>
    <w:rsid w:val="4F3E7D0D"/>
    <w:rsid w:val="4FB733F1"/>
    <w:rsid w:val="526E5FAB"/>
    <w:rsid w:val="593A3E90"/>
    <w:rsid w:val="5A9273C3"/>
    <w:rsid w:val="5B372C80"/>
    <w:rsid w:val="5D5364F5"/>
    <w:rsid w:val="5E03439F"/>
    <w:rsid w:val="5EFFC2E9"/>
    <w:rsid w:val="5F303FA9"/>
    <w:rsid w:val="61632B43"/>
    <w:rsid w:val="61733F5E"/>
    <w:rsid w:val="62C05161"/>
    <w:rsid w:val="62FEEC71"/>
    <w:rsid w:val="641F63FF"/>
    <w:rsid w:val="668C19E2"/>
    <w:rsid w:val="66C4519E"/>
    <w:rsid w:val="69943305"/>
    <w:rsid w:val="6ABB1B6C"/>
    <w:rsid w:val="6D8D6105"/>
    <w:rsid w:val="6FCF6E1A"/>
    <w:rsid w:val="71457CFD"/>
    <w:rsid w:val="717412B0"/>
    <w:rsid w:val="722E49D7"/>
    <w:rsid w:val="73166434"/>
    <w:rsid w:val="75733760"/>
    <w:rsid w:val="75F00CFA"/>
    <w:rsid w:val="78AD6DBE"/>
    <w:rsid w:val="79411724"/>
    <w:rsid w:val="7B1D2319"/>
    <w:rsid w:val="7C801D08"/>
    <w:rsid w:val="7F702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D79EC"/>
    <w:pPr>
      <w:adjustRightInd w:val="0"/>
      <w:snapToGrid w:val="0"/>
      <w:spacing w:line="360" w:lineRule="auto"/>
      <w:ind w:firstLineChars="200" w:firstLine="200"/>
    </w:pPr>
    <w:rPr>
      <w:rFonts w:ascii="仿宋" w:eastAsia="仿宋" w:hAnsi="仿宋"/>
      <w:sz w:val="30"/>
      <w:szCs w:val="22"/>
      <w:lang w:eastAsia="en-US" w:bidi="en-US"/>
    </w:rPr>
  </w:style>
  <w:style w:type="paragraph" w:styleId="2">
    <w:name w:val="heading 2"/>
    <w:basedOn w:val="a"/>
    <w:next w:val="a"/>
    <w:unhideWhenUsed/>
    <w:qFormat/>
    <w:rsid w:val="009D79EC"/>
    <w:pPr>
      <w:keepNext/>
      <w:keepLines/>
      <w:spacing w:line="413" w:lineRule="auto"/>
      <w:outlineLvl w:val="1"/>
    </w:pPr>
    <w:rPr>
      <w:rFonts w:cstheme="minorBidi"/>
      <w:b/>
      <w:color w:val="C00000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uiPriority w:val="99"/>
    <w:unhideWhenUsed/>
    <w:qFormat/>
    <w:rsid w:val="009D79EC"/>
    <w:pPr>
      <w:ind w:firstLineChars="100" w:firstLine="420"/>
    </w:pPr>
  </w:style>
  <w:style w:type="paragraph" w:styleId="a4">
    <w:name w:val="Body Text"/>
    <w:basedOn w:val="a"/>
    <w:link w:val="Char0"/>
    <w:uiPriority w:val="99"/>
    <w:unhideWhenUsed/>
    <w:qFormat/>
    <w:rsid w:val="009D79EC"/>
    <w:pPr>
      <w:spacing w:after="120"/>
    </w:pPr>
  </w:style>
  <w:style w:type="table" w:styleId="a5">
    <w:name w:val="Table Grid"/>
    <w:basedOn w:val="a2"/>
    <w:qFormat/>
    <w:rsid w:val="009D7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表格内容"/>
    <w:basedOn w:val="a"/>
    <w:qFormat/>
    <w:rsid w:val="009D79EC"/>
    <w:pPr>
      <w:widowControl w:val="0"/>
      <w:spacing w:line="240" w:lineRule="auto"/>
      <w:ind w:firstLineChars="0" w:firstLine="0"/>
      <w:jc w:val="center"/>
    </w:pPr>
    <w:rPr>
      <w:sz w:val="24"/>
    </w:rPr>
  </w:style>
  <w:style w:type="paragraph" w:customStyle="1" w:styleId="a7">
    <w:name w:val="落款"/>
    <w:basedOn w:val="a"/>
    <w:qFormat/>
    <w:rsid w:val="009D79EC"/>
    <w:pPr>
      <w:ind w:leftChars="100" w:left="300" w:firstLineChars="0" w:firstLine="0"/>
    </w:pPr>
    <w:rPr>
      <w:rFonts w:ascii="仿宋_GB2312" w:hAnsi="仿宋_GB2312" w:cs="仿宋_GB2312" w:hint="eastAsia"/>
    </w:rPr>
  </w:style>
  <w:style w:type="character" w:customStyle="1" w:styleId="Char0">
    <w:name w:val="正文文本 Char"/>
    <w:basedOn w:val="a1"/>
    <w:link w:val="a4"/>
    <w:uiPriority w:val="99"/>
    <w:semiHidden/>
    <w:qFormat/>
    <w:rsid w:val="009D79EC"/>
    <w:rPr>
      <w:rFonts w:ascii="仿宋" w:eastAsia="仿宋" w:hAnsi="仿宋" w:cs="Times New Roman"/>
      <w:kern w:val="0"/>
      <w:sz w:val="30"/>
      <w:lang w:eastAsia="en-US" w:bidi="en-US"/>
    </w:rPr>
  </w:style>
  <w:style w:type="character" w:customStyle="1" w:styleId="Char">
    <w:name w:val="正文首行缩进 Char"/>
    <w:basedOn w:val="Char0"/>
    <w:link w:val="a0"/>
    <w:uiPriority w:val="99"/>
    <w:semiHidden/>
    <w:qFormat/>
    <w:rsid w:val="009D79EC"/>
    <w:rPr>
      <w:rFonts w:ascii="仿宋" w:eastAsia="仿宋" w:hAnsi="仿宋" w:cs="Times New Roman"/>
      <w:kern w:val="0"/>
      <w:sz w:val="30"/>
      <w:lang w:eastAsia="en-US" w:bidi="en-US"/>
    </w:rPr>
  </w:style>
  <w:style w:type="paragraph" w:styleId="a8">
    <w:name w:val="header"/>
    <w:basedOn w:val="a"/>
    <w:link w:val="Char1"/>
    <w:uiPriority w:val="99"/>
    <w:semiHidden/>
    <w:unhideWhenUsed/>
    <w:rsid w:val="00D63352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8"/>
    <w:uiPriority w:val="99"/>
    <w:semiHidden/>
    <w:rsid w:val="00D63352"/>
    <w:rPr>
      <w:rFonts w:ascii="仿宋" w:eastAsia="仿宋" w:hAnsi="仿宋"/>
      <w:sz w:val="18"/>
      <w:szCs w:val="18"/>
      <w:lang w:eastAsia="en-US" w:bidi="en-US"/>
    </w:rPr>
  </w:style>
  <w:style w:type="paragraph" w:styleId="a9">
    <w:name w:val="footer"/>
    <w:basedOn w:val="a"/>
    <w:link w:val="Char2"/>
    <w:uiPriority w:val="99"/>
    <w:semiHidden/>
    <w:unhideWhenUsed/>
    <w:rsid w:val="00D63352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Char2">
    <w:name w:val="页脚 Char"/>
    <w:basedOn w:val="a1"/>
    <w:link w:val="a9"/>
    <w:uiPriority w:val="99"/>
    <w:semiHidden/>
    <w:rsid w:val="00D63352"/>
    <w:rPr>
      <w:rFonts w:ascii="仿宋" w:eastAsia="仿宋" w:hAnsi="仿宋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微软中国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微软用户</cp:lastModifiedBy>
  <cp:revision>3</cp:revision>
  <dcterms:created xsi:type="dcterms:W3CDTF">2021-07-26T04:11:00Z</dcterms:created>
  <dcterms:modified xsi:type="dcterms:W3CDTF">2021-10-14T03:57:00Z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0FE1BCA7907F4B16804423F362EF6E3B</vt:lpwstr>
  </property>
</Properties>
</file>